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3085" w14:textId="77777777" w:rsidR="00760DB5" w:rsidRDefault="00760DB5" w:rsidP="00760DB5">
      <w:pPr>
        <w:spacing w:after="98" w:line="259" w:lineRule="auto"/>
        <w:ind w:left="0" w:right="0" w:firstLine="0"/>
      </w:pPr>
    </w:p>
    <w:p w14:paraId="5E833561" w14:textId="77777777" w:rsidR="00760DB5" w:rsidRDefault="00760DB5" w:rsidP="00760DB5">
      <w:pPr>
        <w:spacing w:after="0" w:line="259" w:lineRule="auto"/>
        <w:ind w:left="10" w:right="36"/>
        <w:jc w:val="right"/>
      </w:pPr>
      <w:r>
        <w:t xml:space="preserve">Miejscowość i data: _______________________ </w:t>
      </w:r>
    </w:p>
    <w:p w14:paraId="6AA3C5DE" w14:textId="77777777" w:rsidR="00760DB5" w:rsidRDefault="00760DB5" w:rsidP="00760DB5">
      <w:pPr>
        <w:spacing w:after="5"/>
        <w:ind w:left="9" w:right="0"/>
        <w:jc w:val="left"/>
      </w:pPr>
      <w:r>
        <w:t>_______________________________</w:t>
      </w:r>
      <w:r>
        <w:rPr>
          <w:i/>
        </w:rPr>
        <w:t xml:space="preserve"> </w:t>
      </w:r>
    </w:p>
    <w:p w14:paraId="27EACA9D" w14:textId="77777777" w:rsidR="00760DB5" w:rsidRDefault="00760DB5" w:rsidP="00760DB5">
      <w:pPr>
        <w:spacing w:after="0" w:line="259" w:lineRule="auto"/>
        <w:ind w:left="9" w:right="0"/>
        <w:jc w:val="left"/>
      </w:pPr>
      <w:r>
        <w:rPr>
          <w:i/>
        </w:rPr>
        <w:t xml:space="preserve">                      (pieczątka firmy)</w:t>
      </w:r>
      <w:r>
        <w:t xml:space="preserve"> </w:t>
      </w:r>
    </w:p>
    <w:p w14:paraId="756BB143" w14:textId="0868840A" w:rsidR="00760DB5" w:rsidRDefault="00760DB5" w:rsidP="00760DB5">
      <w:pPr>
        <w:spacing w:after="0" w:line="259" w:lineRule="auto"/>
        <w:ind w:right="0"/>
        <w:jc w:val="left"/>
      </w:pPr>
    </w:p>
    <w:p w14:paraId="3F7C5B70" w14:textId="77777777" w:rsidR="00760DB5" w:rsidRDefault="00760DB5" w:rsidP="00760DB5">
      <w:pPr>
        <w:spacing w:after="0" w:line="259" w:lineRule="auto"/>
        <w:ind w:left="14" w:right="0" w:firstLine="0"/>
        <w:jc w:val="left"/>
      </w:pPr>
      <w:r>
        <w:t xml:space="preserve"> </w:t>
      </w:r>
    </w:p>
    <w:p w14:paraId="20CCBA85" w14:textId="2D69A61A" w:rsidR="00760DB5" w:rsidRDefault="00760DB5" w:rsidP="00760DB5">
      <w:pPr>
        <w:spacing w:after="0" w:line="259" w:lineRule="auto"/>
        <w:ind w:left="0" w:right="35" w:firstLine="0"/>
        <w:jc w:val="center"/>
      </w:pPr>
      <w:r>
        <w:rPr>
          <w:b/>
          <w:i/>
        </w:rPr>
        <w:t>WSTĘPNY (OFERTOWY)</w:t>
      </w:r>
      <w:r>
        <w:rPr>
          <w:b/>
          <w:i/>
        </w:rPr>
        <w:t xml:space="preserve"> KOSZTORYS NAPRAWY</w:t>
      </w:r>
    </w:p>
    <w:p w14:paraId="7D573DBF" w14:textId="4D64FF84" w:rsidR="00760DB5" w:rsidRDefault="00760DB5" w:rsidP="00760DB5">
      <w:pPr>
        <w:spacing w:after="0" w:line="259" w:lineRule="auto"/>
        <w:ind w:left="14" w:right="0" w:firstLine="0"/>
        <w:jc w:val="left"/>
      </w:pPr>
    </w:p>
    <w:p w14:paraId="16E8C392" w14:textId="77777777" w:rsidR="00760DB5" w:rsidRDefault="00760DB5" w:rsidP="00760DB5">
      <w:pPr>
        <w:ind w:left="9" w:right="39"/>
      </w:pPr>
      <w:r>
        <w:t xml:space="preserve">Wykonawca: ……………………………………………………………………………………………………. </w:t>
      </w:r>
    </w:p>
    <w:p w14:paraId="7AA38330" w14:textId="77777777" w:rsidR="00760DB5" w:rsidRDefault="00760DB5" w:rsidP="00760DB5">
      <w:pPr>
        <w:spacing w:after="0" w:line="259" w:lineRule="auto"/>
        <w:ind w:left="10" w:right="38"/>
        <w:jc w:val="center"/>
      </w:pPr>
      <w:r>
        <w:t xml:space="preserve">Dane pojazdu </w:t>
      </w:r>
    </w:p>
    <w:tbl>
      <w:tblPr>
        <w:tblStyle w:val="TableGrid"/>
        <w:tblW w:w="8954" w:type="dxa"/>
        <w:tblInd w:w="14" w:type="dxa"/>
        <w:tblCellMar>
          <w:top w:w="8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33"/>
        <w:gridCol w:w="2232"/>
        <w:gridCol w:w="2235"/>
        <w:gridCol w:w="2254"/>
      </w:tblGrid>
      <w:tr w:rsidR="00760DB5" w14:paraId="546D0EF0" w14:textId="77777777" w:rsidTr="00286F22">
        <w:trPr>
          <w:trHeight w:val="35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CFC1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MARKA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211D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……………………………….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3512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Nr rejestracyjny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BDB8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>………………………………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6E2F7E2" w14:textId="77777777" w:rsidR="00760DB5" w:rsidRDefault="00760DB5" w:rsidP="00760DB5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56" w:type="dxa"/>
        <w:tblInd w:w="-70" w:type="dxa"/>
        <w:tblCellMar>
          <w:top w:w="62" w:type="dxa"/>
          <w:left w:w="70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6607"/>
        <w:gridCol w:w="1025"/>
        <w:gridCol w:w="1424"/>
      </w:tblGrid>
      <w:tr w:rsidR="00760DB5" w14:paraId="488D5033" w14:textId="77777777" w:rsidTr="00286F22">
        <w:trPr>
          <w:trHeight w:val="365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C8C1D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>Wykaz usterek:</w:t>
            </w:r>
            <w:r>
              <w:rPr>
                <w:b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A82DD9" w14:textId="77777777" w:rsidR="00760DB5" w:rsidRDefault="00760DB5" w:rsidP="00286F2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3944F" w14:textId="77777777" w:rsidR="00760DB5" w:rsidRDefault="00760DB5" w:rsidP="00286F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60DB5" w14:paraId="7D3BF378" w14:textId="77777777" w:rsidTr="00286F22">
        <w:trPr>
          <w:trHeight w:val="362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A8286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E5240" w14:textId="77777777" w:rsidR="00760DB5" w:rsidRDefault="00760DB5" w:rsidP="00286F2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65FF5" w14:textId="77777777" w:rsidR="00760DB5" w:rsidRDefault="00760DB5" w:rsidP="00286F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60DB5" w14:paraId="5E80AE5C" w14:textId="77777777" w:rsidTr="00286F22">
        <w:trPr>
          <w:trHeight w:val="365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FF84F01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FBE8D9" w14:textId="77777777" w:rsidR="00760DB5" w:rsidRDefault="00760DB5" w:rsidP="00286F2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0C70B" w14:textId="77777777" w:rsidR="00760DB5" w:rsidRDefault="00760DB5" w:rsidP="00286F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60DB5" w14:paraId="18165131" w14:textId="77777777" w:rsidTr="00286F22">
        <w:trPr>
          <w:trHeight w:val="310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F690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Wykaz części: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9E71" w14:textId="77777777" w:rsidR="00760DB5" w:rsidRDefault="00760DB5" w:rsidP="00286F22">
            <w:pPr>
              <w:spacing w:after="0" w:line="259" w:lineRule="auto"/>
              <w:ind w:left="47" w:right="0" w:firstLine="0"/>
              <w:jc w:val="center"/>
            </w:pPr>
            <w:r>
              <w:t xml:space="preserve">ilość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54BB" w14:textId="77777777" w:rsidR="00760DB5" w:rsidRDefault="00760DB5" w:rsidP="00286F22">
            <w:pPr>
              <w:spacing w:after="0" w:line="259" w:lineRule="auto"/>
              <w:ind w:left="33" w:right="0" w:firstLine="0"/>
              <w:jc w:val="center"/>
            </w:pPr>
            <w:r>
              <w:t>cena netto</w:t>
            </w:r>
            <w:r>
              <w:rPr>
                <w:b/>
              </w:rPr>
              <w:t xml:space="preserve"> </w:t>
            </w:r>
          </w:p>
        </w:tc>
      </w:tr>
      <w:tr w:rsidR="00760DB5" w14:paraId="4CAFC9D6" w14:textId="77777777" w:rsidTr="00286F22">
        <w:trPr>
          <w:trHeight w:val="348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94AD" w14:textId="77777777" w:rsidR="00760DB5" w:rsidRDefault="00760DB5" w:rsidP="00286F22">
            <w:pPr>
              <w:spacing w:after="0" w:line="259" w:lineRule="auto"/>
              <w:ind w:left="9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C73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2C2F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60DB5" w14:paraId="0825F617" w14:textId="77777777" w:rsidTr="00286F22">
        <w:trPr>
          <w:trHeight w:val="348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EA84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8047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F1B9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60DB5" w14:paraId="46022DDB" w14:textId="77777777" w:rsidTr="00286F22">
        <w:trPr>
          <w:trHeight w:val="350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8674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EF86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CA4A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60DB5" w14:paraId="06045D31" w14:textId="77777777" w:rsidTr="00286F22">
        <w:trPr>
          <w:trHeight w:val="348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1481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92EB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3D75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60DB5" w14:paraId="42171E1C" w14:textId="77777777" w:rsidTr="00286F22">
        <w:trPr>
          <w:trHeight w:val="350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D04D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2052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B77E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60DB5" w14:paraId="4EEDF636" w14:textId="77777777" w:rsidTr="00286F22">
        <w:trPr>
          <w:trHeight w:val="348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100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14E5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825C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60DB5" w14:paraId="75A40D45" w14:textId="77777777" w:rsidTr="00286F22">
        <w:trPr>
          <w:trHeight w:val="350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59F3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Przewidywana ilość roboczogodzin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12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396F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19E07E1" w14:textId="77777777" w:rsidR="00760DB5" w:rsidRDefault="00760DB5" w:rsidP="00760DB5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6344" w:type="dxa"/>
        <w:tblInd w:w="-70" w:type="dxa"/>
        <w:tblCellMar>
          <w:top w:w="137" w:type="dxa"/>
          <w:left w:w="70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3531"/>
        <w:gridCol w:w="2813"/>
      </w:tblGrid>
      <w:tr w:rsidR="00760DB5" w14:paraId="3CE65AAC" w14:textId="77777777" w:rsidTr="00286F22">
        <w:trPr>
          <w:trHeight w:val="456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1E3B" w14:textId="77777777" w:rsidR="00760DB5" w:rsidRDefault="00760DB5" w:rsidP="00286F22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</w:rPr>
              <w:t xml:space="preserve">wyszczególnienie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898" w14:textId="77777777" w:rsidR="00760DB5" w:rsidRDefault="00760DB5" w:rsidP="00286F22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</w:rPr>
              <w:t>netto</w:t>
            </w:r>
            <w:r>
              <w:t xml:space="preserve"> </w:t>
            </w:r>
          </w:p>
        </w:tc>
      </w:tr>
      <w:tr w:rsidR="00760DB5" w14:paraId="5AE1DA09" w14:textId="77777777" w:rsidTr="00286F22">
        <w:trPr>
          <w:trHeight w:val="454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14EF3" w14:textId="77777777" w:rsidR="00760DB5" w:rsidRDefault="00760DB5" w:rsidP="00286F22">
            <w:pPr>
              <w:spacing w:after="0" w:line="259" w:lineRule="auto"/>
              <w:ind w:left="45" w:right="0" w:firstLine="0"/>
              <w:jc w:val="center"/>
            </w:pPr>
            <w:r>
              <w:t xml:space="preserve">koszt części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EB1A5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60DB5" w14:paraId="1036AD43" w14:textId="77777777" w:rsidTr="00286F22">
        <w:trPr>
          <w:trHeight w:val="456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675F8" w14:textId="77777777" w:rsidR="00760DB5" w:rsidRDefault="00760DB5" w:rsidP="00286F22">
            <w:pPr>
              <w:spacing w:after="0" w:line="259" w:lineRule="auto"/>
              <w:ind w:left="45" w:right="0" w:firstLine="0"/>
              <w:jc w:val="center"/>
            </w:pPr>
            <w:r>
              <w:t xml:space="preserve">koszt usługi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877BF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60DB5" w14:paraId="7520EDDF" w14:textId="77777777" w:rsidTr="00286F22">
        <w:trPr>
          <w:trHeight w:val="45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192C6" w14:textId="77777777" w:rsidR="00760DB5" w:rsidRDefault="00760DB5" w:rsidP="00286F22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Przewidywany koszt całkowity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86894" w14:textId="77777777" w:rsidR="00760DB5" w:rsidRDefault="00760DB5" w:rsidP="00286F2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B528AD0" w14:textId="77777777" w:rsidR="00760DB5" w:rsidRDefault="00760DB5" w:rsidP="00760DB5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8A3F858" w14:textId="77777777" w:rsidR="00760DB5" w:rsidRDefault="00760DB5" w:rsidP="00760DB5">
      <w:pPr>
        <w:spacing w:after="0" w:line="259" w:lineRule="auto"/>
        <w:ind w:left="14" w:right="0" w:firstLine="0"/>
        <w:jc w:val="left"/>
      </w:pPr>
      <w:r>
        <w:t xml:space="preserve"> </w:t>
      </w:r>
    </w:p>
    <w:p w14:paraId="457B3D4E" w14:textId="77777777" w:rsidR="00760DB5" w:rsidRDefault="00760DB5" w:rsidP="00760DB5">
      <w:pPr>
        <w:spacing w:after="0" w:line="259" w:lineRule="auto"/>
        <w:ind w:left="10" w:right="1111"/>
        <w:jc w:val="right"/>
      </w:pPr>
      <w:r>
        <w:t xml:space="preserve">________________________ </w:t>
      </w:r>
    </w:p>
    <w:p w14:paraId="23EBC48F" w14:textId="77777777" w:rsidR="00760DB5" w:rsidRDefault="00760DB5" w:rsidP="00760DB5">
      <w:pPr>
        <w:spacing w:after="5"/>
        <w:ind w:left="6397" w:right="0"/>
        <w:jc w:val="left"/>
      </w:pPr>
      <w:r>
        <w:t xml:space="preserve">         (podpis) </w:t>
      </w:r>
    </w:p>
    <w:p w14:paraId="0FA977F0" w14:textId="77777777" w:rsidR="00760DB5" w:rsidRDefault="00760DB5"/>
    <w:sectPr w:rsidR="0076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B5"/>
    <w:rsid w:val="00294B24"/>
    <w:rsid w:val="007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4BF1"/>
  <w15:chartTrackingRefBased/>
  <w15:docId w15:val="{9E21B080-C62C-4915-A42A-AF3FA65D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DB5"/>
    <w:pPr>
      <w:spacing w:after="109" w:line="249" w:lineRule="auto"/>
      <w:ind w:left="24" w:right="49" w:hanging="10"/>
      <w:jc w:val="both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0DB5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0DB5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DB5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DB5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DB5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DB5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DB5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DB5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DB5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60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D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D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D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D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D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D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DB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6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DB5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6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DB5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760D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DB5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760D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D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DB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60DB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1</cp:revision>
  <dcterms:created xsi:type="dcterms:W3CDTF">2026-04-07T12:09:00Z</dcterms:created>
  <dcterms:modified xsi:type="dcterms:W3CDTF">2026-04-07T12:10:00Z</dcterms:modified>
</cp:coreProperties>
</file>